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529" w:rsidRDefault="00B502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CB7A71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7D78DD" w:rsidRPr="00B50213">
        <w:rPr>
          <w:rFonts w:ascii="ＭＳ 明朝" w:eastAsia="ＭＳ 明朝" w:hAnsi="ＭＳ 明朝" w:hint="eastAsia"/>
          <w:sz w:val="24"/>
          <w:szCs w:val="24"/>
        </w:rPr>
        <w:t>様式</w:t>
      </w:r>
      <w:r w:rsidR="00AE061C">
        <w:rPr>
          <w:rFonts w:ascii="ＭＳ 明朝" w:eastAsia="ＭＳ 明朝" w:hAnsi="ＭＳ 明朝" w:hint="eastAsia"/>
          <w:sz w:val="24"/>
          <w:szCs w:val="24"/>
        </w:rPr>
        <w:t>（第２条関係）</w:t>
      </w:r>
    </w:p>
    <w:p w:rsidR="00B50213" w:rsidRDefault="00B50213">
      <w:pPr>
        <w:rPr>
          <w:rFonts w:ascii="ＭＳ 明朝" w:eastAsia="ＭＳ 明朝" w:hAnsi="ＭＳ 明朝"/>
          <w:sz w:val="24"/>
          <w:szCs w:val="24"/>
        </w:rPr>
      </w:pPr>
    </w:p>
    <w:p w:rsidR="00822801" w:rsidRDefault="00AE2473" w:rsidP="00822801">
      <w:pPr>
        <w:jc w:val="center"/>
        <w:rPr>
          <w:rFonts w:ascii="ＭＳ 明朝" w:eastAsia="ＭＳ 明朝" w:hAnsi="ＭＳ 明朝"/>
          <w:sz w:val="24"/>
          <w:szCs w:val="24"/>
        </w:rPr>
      </w:pPr>
      <w:r w:rsidRPr="00822801">
        <w:rPr>
          <w:rFonts w:ascii="ＭＳ 明朝" w:eastAsia="ＭＳ 明朝" w:hAnsi="ＭＳ 明朝" w:hint="eastAsia"/>
          <w:sz w:val="24"/>
          <w:szCs w:val="24"/>
        </w:rPr>
        <w:t>協議</w:t>
      </w:r>
      <w:r w:rsidR="008926D3" w:rsidRPr="00822801">
        <w:rPr>
          <w:rFonts w:ascii="ＭＳ 明朝" w:eastAsia="ＭＳ 明朝" w:hAnsi="ＭＳ 明朝" w:hint="eastAsia"/>
          <w:sz w:val="24"/>
          <w:szCs w:val="24"/>
        </w:rPr>
        <w:t>結果等記録</w:t>
      </w:r>
      <w:r w:rsidR="00B50213" w:rsidRPr="00822801">
        <w:rPr>
          <w:rFonts w:ascii="ＭＳ 明朝" w:eastAsia="ＭＳ 明朝" w:hAnsi="ＭＳ 明朝" w:hint="eastAsia"/>
          <w:sz w:val="24"/>
          <w:szCs w:val="24"/>
        </w:rPr>
        <w:t>書</w:t>
      </w:r>
    </w:p>
    <w:p w:rsidR="00703947" w:rsidRDefault="00703947" w:rsidP="0082280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03947" w:rsidRPr="00A37F40" w:rsidRDefault="00703947" w:rsidP="00A37F4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822801" w:rsidRDefault="00822801" w:rsidP="0082280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（宛先）</w:t>
      </w:r>
    </w:p>
    <w:p w:rsidR="00822801" w:rsidRDefault="00822801" w:rsidP="0082280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316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上尾市福祉事務所長</w:t>
      </w:r>
    </w:p>
    <w:p w:rsidR="00B50213" w:rsidRPr="00822801" w:rsidRDefault="00B50213" w:rsidP="0082280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50213" w:rsidRDefault="00B50213" w:rsidP="007D5AC4">
      <w:pPr>
        <w:wordWrap w:val="0"/>
        <w:ind w:firstLineChars="1554" w:firstLine="481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  <w:r w:rsidR="007D5AC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B50213" w:rsidRDefault="00B50213" w:rsidP="007D5AC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  <w:r w:rsidR="00282DCE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7D5AC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82DC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50213" w:rsidRDefault="00B50213" w:rsidP="00B50213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法人にあっては所在地、名称及び代表者の氏名</w:t>
      </w:r>
    </w:p>
    <w:p w:rsidR="00B50213" w:rsidRDefault="00B50213" w:rsidP="00B50213">
      <w:pPr>
        <w:rPr>
          <w:rFonts w:ascii="ＭＳ 明朝" w:eastAsia="ＭＳ 明朝" w:hAnsi="ＭＳ 明朝"/>
          <w:sz w:val="24"/>
          <w:szCs w:val="24"/>
        </w:rPr>
      </w:pPr>
    </w:p>
    <w:p w:rsidR="00AE2473" w:rsidRDefault="00AE2473" w:rsidP="00B502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実施要領第２条</w:t>
      </w:r>
      <w:r w:rsidR="008926D3">
        <w:rPr>
          <w:rFonts w:ascii="ＭＳ 明朝" w:eastAsia="ＭＳ 明朝" w:hAnsi="ＭＳ 明朝" w:hint="eastAsia"/>
          <w:sz w:val="24"/>
          <w:szCs w:val="24"/>
        </w:rPr>
        <w:t>第</w:t>
      </w:r>
      <w:r w:rsidR="00CB7A71">
        <w:rPr>
          <w:rFonts w:ascii="ＭＳ 明朝" w:eastAsia="ＭＳ 明朝" w:hAnsi="ＭＳ 明朝" w:hint="eastAsia"/>
          <w:sz w:val="24"/>
          <w:szCs w:val="24"/>
        </w:rPr>
        <w:t>４</w:t>
      </w:r>
      <w:r w:rsidR="008926D3">
        <w:rPr>
          <w:rFonts w:ascii="ＭＳ 明朝" w:eastAsia="ＭＳ 明朝" w:hAnsi="ＭＳ 明朝" w:hint="eastAsia"/>
          <w:sz w:val="24"/>
          <w:szCs w:val="24"/>
        </w:rPr>
        <w:t>項</w:t>
      </w:r>
      <w:r>
        <w:rPr>
          <w:rFonts w:ascii="ＭＳ 明朝" w:eastAsia="ＭＳ 明朝" w:hAnsi="ＭＳ 明朝" w:hint="eastAsia"/>
          <w:sz w:val="24"/>
          <w:szCs w:val="24"/>
        </w:rPr>
        <w:t>の規定に</w:t>
      </w:r>
      <w:r w:rsidR="0068397D">
        <w:rPr>
          <w:rFonts w:ascii="ＭＳ 明朝" w:eastAsia="ＭＳ 明朝" w:hAnsi="ＭＳ 明朝" w:hint="eastAsia"/>
          <w:sz w:val="24"/>
          <w:szCs w:val="24"/>
        </w:rPr>
        <w:t>基づき</w:t>
      </w:r>
      <w:r>
        <w:rPr>
          <w:rFonts w:ascii="ＭＳ 明朝" w:eastAsia="ＭＳ 明朝" w:hAnsi="ＭＳ 明朝" w:hint="eastAsia"/>
          <w:sz w:val="24"/>
          <w:szCs w:val="24"/>
        </w:rPr>
        <w:t>、協議</w:t>
      </w:r>
      <w:r w:rsidR="008926D3">
        <w:rPr>
          <w:rFonts w:ascii="ＭＳ 明朝" w:eastAsia="ＭＳ 明朝" w:hAnsi="ＭＳ 明朝" w:hint="eastAsia"/>
          <w:sz w:val="24"/>
          <w:szCs w:val="24"/>
        </w:rPr>
        <w:t>した結果等を下記のとおり報告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AE2473" w:rsidRDefault="00AE2473" w:rsidP="00C71233">
      <w:pPr>
        <w:pStyle w:val="a7"/>
      </w:pPr>
      <w:r>
        <w:rPr>
          <w:rFonts w:hint="eastAsia"/>
        </w:rPr>
        <w:t>記</w:t>
      </w:r>
    </w:p>
    <w:p w:rsidR="00AE2473" w:rsidRDefault="00B50213" w:rsidP="00B502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926D3">
        <w:rPr>
          <w:rFonts w:ascii="ＭＳ 明朝" w:eastAsia="ＭＳ 明朝" w:hAnsi="ＭＳ 明朝" w:hint="eastAsia"/>
          <w:sz w:val="24"/>
          <w:szCs w:val="24"/>
        </w:rPr>
        <w:t>協議の概要</w:t>
      </w:r>
    </w:p>
    <w:tbl>
      <w:tblPr>
        <w:tblStyle w:val="ab"/>
        <w:tblW w:w="4901" w:type="pct"/>
        <w:tblLook w:val="04A0" w:firstRow="1" w:lastRow="0" w:firstColumn="1" w:lastColumn="0" w:noHBand="0" w:noVBand="1"/>
      </w:tblPr>
      <w:tblGrid>
        <w:gridCol w:w="2743"/>
        <w:gridCol w:w="1929"/>
        <w:gridCol w:w="4821"/>
      </w:tblGrid>
      <w:tr w:rsidR="00AE2473" w:rsidTr="001C3552">
        <w:tc>
          <w:tcPr>
            <w:tcW w:w="1445" w:type="pct"/>
            <w:vAlign w:val="center"/>
          </w:tcPr>
          <w:p w:rsidR="00AE2473" w:rsidRDefault="008926D3" w:rsidP="001C3552">
            <w:pPr>
              <w:ind w:rightChars="20" w:right="5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3555" w:type="pct"/>
            <w:gridSpan w:val="2"/>
          </w:tcPr>
          <w:p w:rsidR="00AE2473" w:rsidRDefault="00AE2473" w:rsidP="001C3552">
            <w:pPr>
              <w:ind w:rightChars="20" w:right="5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2473" w:rsidTr="001C3552">
        <w:tc>
          <w:tcPr>
            <w:tcW w:w="1445" w:type="pct"/>
            <w:vAlign w:val="center"/>
          </w:tcPr>
          <w:p w:rsidR="00AE2473" w:rsidRDefault="008926D3" w:rsidP="001C3552">
            <w:pPr>
              <w:ind w:rightChars="20" w:right="5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3555" w:type="pct"/>
            <w:gridSpan w:val="2"/>
          </w:tcPr>
          <w:p w:rsidR="00AE2473" w:rsidRDefault="00AE2473" w:rsidP="001C3552">
            <w:pPr>
              <w:ind w:rightChars="20" w:right="5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26D3" w:rsidTr="001C3552">
        <w:tc>
          <w:tcPr>
            <w:tcW w:w="1445" w:type="pct"/>
            <w:vMerge w:val="restart"/>
            <w:vAlign w:val="center"/>
          </w:tcPr>
          <w:p w:rsidR="008926D3" w:rsidRDefault="008926D3" w:rsidP="001C3552">
            <w:pPr>
              <w:ind w:rightChars="20" w:right="5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出席者名</w:t>
            </w:r>
          </w:p>
        </w:tc>
        <w:tc>
          <w:tcPr>
            <w:tcW w:w="1016" w:type="pct"/>
          </w:tcPr>
          <w:p w:rsidR="008926D3" w:rsidRDefault="008926D3" w:rsidP="001C3552">
            <w:pPr>
              <w:ind w:rightChars="20" w:right="5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</w:p>
        </w:tc>
        <w:tc>
          <w:tcPr>
            <w:tcW w:w="2539" w:type="pct"/>
          </w:tcPr>
          <w:p w:rsidR="008926D3" w:rsidRDefault="008926D3" w:rsidP="001C3552">
            <w:pPr>
              <w:ind w:rightChars="20" w:right="5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50D" w:rsidTr="001C3552">
        <w:tc>
          <w:tcPr>
            <w:tcW w:w="1445" w:type="pct"/>
            <w:vMerge/>
            <w:vAlign w:val="center"/>
          </w:tcPr>
          <w:p w:rsidR="009D550D" w:rsidRDefault="009D550D" w:rsidP="001C3552">
            <w:pPr>
              <w:ind w:rightChars="20" w:right="5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6" w:type="pct"/>
          </w:tcPr>
          <w:p w:rsidR="009D550D" w:rsidRDefault="009D550D" w:rsidP="001C3552">
            <w:pPr>
              <w:ind w:rightChars="20" w:right="5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福祉事務所</w:t>
            </w:r>
          </w:p>
        </w:tc>
        <w:tc>
          <w:tcPr>
            <w:tcW w:w="2539" w:type="pct"/>
          </w:tcPr>
          <w:p w:rsidR="009D550D" w:rsidRDefault="009D550D" w:rsidP="001C3552">
            <w:pPr>
              <w:ind w:rightChars="20" w:right="5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2473" w:rsidTr="001C3552">
        <w:tc>
          <w:tcPr>
            <w:tcW w:w="1445" w:type="pct"/>
            <w:vAlign w:val="center"/>
          </w:tcPr>
          <w:p w:rsidR="00AE2473" w:rsidRDefault="009D550D" w:rsidP="001C3552">
            <w:pPr>
              <w:ind w:rightChars="20" w:right="5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記録作成者</w:t>
            </w:r>
          </w:p>
        </w:tc>
        <w:tc>
          <w:tcPr>
            <w:tcW w:w="3555" w:type="pct"/>
            <w:gridSpan w:val="2"/>
          </w:tcPr>
          <w:p w:rsidR="00AE2473" w:rsidRDefault="00AE2473" w:rsidP="001C3552">
            <w:pPr>
              <w:ind w:rightChars="20" w:right="5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50213" w:rsidRDefault="009D550D" w:rsidP="001C3552">
      <w:pPr>
        <w:ind w:rightChars="20" w:right="5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協議内容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9D550D" w:rsidTr="001C3552">
        <w:tc>
          <w:tcPr>
            <w:tcW w:w="2405" w:type="dxa"/>
          </w:tcPr>
          <w:p w:rsidR="009D550D" w:rsidRDefault="009D550D" w:rsidP="0068397D">
            <w:pPr>
              <w:ind w:rightChars="20" w:right="56" w:firstLineChars="100" w:firstLine="310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 w:hint="eastAsia"/>
                <w:sz w:val="24"/>
                <w:szCs w:val="24"/>
              </w:rPr>
              <w:t>協議事項</w:t>
            </w:r>
          </w:p>
        </w:tc>
        <w:tc>
          <w:tcPr>
            <w:tcW w:w="7088" w:type="dxa"/>
          </w:tcPr>
          <w:p w:rsidR="009D550D" w:rsidRDefault="009D550D" w:rsidP="0068397D">
            <w:pPr>
              <w:ind w:rightChars="20" w:right="56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 w:hint="eastAsia"/>
                <w:sz w:val="24"/>
                <w:szCs w:val="24"/>
              </w:rPr>
              <w:t>内容</w:t>
            </w:r>
            <w:bookmarkStart w:id="0" w:name="_GoBack"/>
            <w:bookmarkEnd w:id="0"/>
          </w:p>
        </w:tc>
      </w:tr>
      <w:tr w:rsidR="009D550D" w:rsidTr="001C3552">
        <w:tc>
          <w:tcPr>
            <w:tcW w:w="2405" w:type="dxa"/>
          </w:tcPr>
          <w:p w:rsidR="009D550D" w:rsidRDefault="009D550D" w:rsidP="001C3552">
            <w:pPr>
              <w:ind w:rightChars="20" w:right="56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 w:hint="eastAsia"/>
                <w:sz w:val="24"/>
                <w:szCs w:val="24"/>
              </w:rPr>
              <w:t>□</w:t>
            </w:r>
          </w:p>
          <w:p w:rsidR="009D550D" w:rsidRDefault="009D550D" w:rsidP="001C3552">
            <w:pPr>
              <w:ind w:rightChars="20" w:right="56"/>
              <w:rPr>
                <w:rFonts w:ascii="Arial Narrow" w:eastAsia="ＭＳ 明朝" w:hAnsi="Arial Narrow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550D" w:rsidRDefault="009D550D" w:rsidP="001C3552">
            <w:pPr>
              <w:ind w:rightChars="20" w:right="56"/>
              <w:rPr>
                <w:rFonts w:ascii="Arial Narrow" w:eastAsia="ＭＳ 明朝" w:hAnsi="Arial Narrow"/>
                <w:sz w:val="24"/>
                <w:szCs w:val="24"/>
              </w:rPr>
            </w:pPr>
          </w:p>
        </w:tc>
      </w:tr>
      <w:tr w:rsidR="009D550D" w:rsidTr="001C3552">
        <w:tc>
          <w:tcPr>
            <w:tcW w:w="2405" w:type="dxa"/>
          </w:tcPr>
          <w:p w:rsidR="009D550D" w:rsidRDefault="009D550D" w:rsidP="001C3552">
            <w:pPr>
              <w:ind w:rightChars="20" w:right="56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 w:hint="eastAsia"/>
                <w:sz w:val="24"/>
                <w:szCs w:val="24"/>
              </w:rPr>
              <w:t>□</w:t>
            </w:r>
          </w:p>
          <w:p w:rsidR="009D550D" w:rsidRDefault="009D550D" w:rsidP="001C3552">
            <w:pPr>
              <w:ind w:rightChars="20" w:right="56"/>
              <w:rPr>
                <w:rFonts w:ascii="Arial Narrow" w:eastAsia="ＭＳ 明朝" w:hAnsi="Arial Narrow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550D" w:rsidRDefault="009D550D" w:rsidP="001C3552">
            <w:pPr>
              <w:ind w:rightChars="20" w:right="56"/>
              <w:rPr>
                <w:rFonts w:ascii="Arial Narrow" w:eastAsia="ＭＳ 明朝" w:hAnsi="Arial Narrow"/>
                <w:sz w:val="24"/>
                <w:szCs w:val="24"/>
              </w:rPr>
            </w:pPr>
          </w:p>
        </w:tc>
      </w:tr>
      <w:tr w:rsidR="009D550D" w:rsidTr="001C3552">
        <w:tc>
          <w:tcPr>
            <w:tcW w:w="2405" w:type="dxa"/>
          </w:tcPr>
          <w:p w:rsidR="009D550D" w:rsidRDefault="009D550D" w:rsidP="001C3552">
            <w:pPr>
              <w:ind w:rightChars="20" w:right="56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 w:hint="eastAsia"/>
                <w:sz w:val="24"/>
                <w:szCs w:val="24"/>
              </w:rPr>
              <w:t>□</w:t>
            </w:r>
          </w:p>
          <w:p w:rsidR="009D550D" w:rsidRDefault="009D550D" w:rsidP="001C3552">
            <w:pPr>
              <w:ind w:rightChars="20" w:right="56"/>
              <w:rPr>
                <w:rFonts w:ascii="Arial Narrow" w:eastAsia="ＭＳ 明朝" w:hAnsi="Arial Narrow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550D" w:rsidRDefault="009D550D" w:rsidP="001C3552">
            <w:pPr>
              <w:ind w:rightChars="20" w:right="56"/>
              <w:rPr>
                <w:rFonts w:ascii="Arial Narrow" w:eastAsia="ＭＳ 明朝" w:hAnsi="Arial Narrow"/>
                <w:sz w:val="24"/>
                <w:szCs w:val="24"/>
              </w:rPr>
            </w:pPr>
          </w:p>
        </w:tc>
      </w:tr>
      <w:tr w:rsidR="009D550D" w:rsidTr="001C3552">
        <w:tc>
          <w:tcPr>
            <w:tcW w:w="2405" w:type="dxa"/>
          </w:tcPr>
          <w:p w:rsidR="009D550D" w:rsidRDefault="009D550D" w:rsidP="001C3552">
            <w:pPr>
              <w:ind w:rightChars="20" w:right="56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 w:hint="eastAsia"/>
                <w:sz w:val="24"/>
                <w:szCs w:val="24"/>
              </w:rPr>
              <w:t>□</w:t>
            </w:r>
          </w:p>
          <w:p w:rsidR="009D550D" w:rsidRDefault="009D550D" w:rsidP="001C3552">
            <w:pPr>
              <w:ind w:rightChars="20" w:right="56"/>
              <w:rPr>
                <w:rFonts w:ascii="Arial Narrow" w:eastAsia="ＭＳ 明朝" w:hAnsi="Arial Narrow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550D" w:rsidRDefault="009D550D" w:rsidP="001C3552">
            <w:pPr>
              <w:ind w:rightChars="20" w:right="56"/>
              <w:rPr>
                <w:rFonts w:ascii="Arial Narrow" w:eastAsia="ＭＳ 明朝" w:hAnsi="Arial Narrow"/>
                <w:sz w:val="24"/>
                <w:szCs w:val="24"/>
              </w:rPr>
            </w:pPr>
          </w:p>
        </w:tc>
      </w:tr>
    </w:tbl>
    <w:p w:rsidR="006B1DCA" w:rsidRPr="006B1DCA" w:rsidRDefault="006B1DCA" w:rsidP="001C3552">
      <w:pPr>
        <w:rPr>
          <w:rFonts w:ascii="Arial Narrow" w:eastAsia="ＭＳ 明朝" w:hAnsi="Arial Narrow"/>
          <w:sz w:val="24"/>
          <w:szCs w:val="24"/>
        </w:rPr>
      </w:pPr>
    </w:p>
    <w:sectPr w:rsidR="006B1DCA" w:rsidRPr="006B1DCA" w:rsidSect="001C3552">
      <w:pgSz w:w="11906" w:h="16838" w:code="9"/>
      <w:pgMar w:top="851" w:right="680" w:bottom="1134" w:left="1531" w:header="567" w:footer="851" w:gutter="0"/>
      <w:cols w:space="425"/>
      <w:docGrid w:type="linesAndChars" w:linePitch="460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F37" w:rsidRDefault="005C7F37" w:rsidP="00AE2473">
      <w:r>
        <w:separator/>
      </w:r>
    </w:p>
  </w:endnote>
  <w:endnote w:type="continuationSeparator" w:id="0">
    <w:p w:rsidR="005C7F37" w:rsidRDefault="005C7F37" w:rsidP="00AE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F37" w:rsidRDefault="005C7F37" w:rsidP="00AE2473">
      <w:r>
        <w:separator/>
      </w:r>
    </w:p>
  </w:footnote>
  <w:footnote w:type="continuationSeparator" w:id="0">
    <w:p w:rsidR="005C7F37" w:rsidRDefault="005C7F37" w:rsidP="00AE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03D45"/>
    <w:multiLevelType w:val="hybridMultilevel"/>
    <w:tmpl w:val="8BBAD9E4"/>
    <w:lvl w:ilvl="0" w:tplc="D788FF4C">
      <w:start w:val="1"/>
      <w:numFmt w:val="decimalEnclosedParen"/>
      <w:lvlText w:val="%1"/>
      <w:lvlJc w:val="left"/>
      <w:pPr>
        <w:ind w:left="504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13"/>
    <w:rsid w:val="000C357D"/>
    <w:rsid w:val="000E1F5E"/>
    <w:rsid w:val="00192529"/>
    <w:rsid w:val="001C3552"/>
    <w:rsid w:val="00282DCE"/>
    <w:rsid w:val="002D0E47"/>
    <w:rsid w:val="003C6AAC"/>
    <w:rsid w:val="004C5D47"/>
    <w:rsid w:val="004D663C"/>
    <w:rsid w:val="004F63F1"/>
    <w:rsid w:val="005C7F37"/>
    <w:rsid w:val="00636C84"/>
    <w:rsid w:val="0068397D"/>
    <w:rsid w:val="006B1DCA"/>
    <w:rsid w:val="00703947"/>
    <w:rsid w:val="007531B7"/>
    <w:rsid w:val="00777466"/>
    <w:rsid w:val="00791B14"/>
    <w:rsid w:val="007D5AC4"/>
    <w:rsid w:val="007D78DD"/>
    <w:rsid w:val="007E2BF5"/>
    <w:rsid w:val="00822801"/>
    <w:rsid w:val="008926D3"/>
    <w:rsid w:val="008C43D3"/>
    <w:rsid w:val="008E636C"/>
    <w:rsid w:val="009134FC"/>
    <w:rsid w:val="00913A1C"/>
    <w:rsid w:val="009B3FDD"/>
    <w:rsid w:val="009D550D"/>
    <w:rsid w:val="00A37F40"/>
    <w:rsid w:val="00AE061C"/>
    <w:rsid w:val="00AE2473"/>
    <w:rsid w:val="00AF1E70"/>
    <w:rsid w:val="00B50213"/>
    <w:rsid w:val="00B81D40"/>
    <w:rsid w:val="00C232C3"/>
    <w:rsid w:val="00C71233"/>
    <w:rsid w:val="00CB7A71"/>
    <w:rsid w:val="00D02961"/>
    <w:rsid w:val="00D65349"/>
    <w:rsid w:val="00D863CF"/>
    <w:rsid w:val="00E3164B"/>
    <w:rsid w:val="00EF4A7C"/>
    <w:rsid w:val="00F92E1C"/>
    <w:rsid w:val="00FB0AF3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DF854"/>
  <w15:chartTrackingRefBased/>
  <w15:docId w15:val="{33F9E40D-616E-4692-BE89-3EA5F484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473"/>
  </w:style>
  <w:style w:type="paragraph" w:styleId="a5">
    <w:name w:val="footer"/>
    <w:basedOn w:val="a"/>
    <w:link w:val="a6"/>
    <w:uiPriority w:val="99"/>
    <w:unhideWhenUsed/>
    <w:rsid w:val="00AE2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473"/>
  </w:style>
  <w:style w:type="paragraph" w:styleId="a7">
    <w:name w:val="Note Heading"/>
    <w:basedOn w:val="a"/>
    <w:next w:val="a"/>
    <w:link w:val="a8"/>
    <w:uiPriority w:val="99"/>
    <w:unhideWhenUsed/>
    <w:rsid w:val="00AE247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E247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E247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E247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AE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28908山口登紀夫</dc:creator>
  <cp:keywords/>
  <dc:description/>
  <cp:lastModifiedBy>28908山口登紀夫</cp:lastModifiedBy>
  <cp:revision>22</cp:revision>
  <cp:lastPrinted>2023-02-07T04:28:00Z</cp:lastPrinted>
  <dcterms:created xsi:type="dcterms:W3CDTF">2022-12-13T05:03:00Z</dcterms:created>
  <dcterms:modified xsi:type="dcterms:W3CDTF">2023-02-08T05:58:00Z</dcterms:modified>
</cp:coreProperties>
</file>